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6" w:rsidRDefault="00350C74">
      <w:pPr>
        <w:pStyle w:val="z-TopofForm"/>
      </w:pPr>
      <w:r>
        <w:t>Top of Form</w:t>
      </w:r>
    </w:p>
    <w:tbl>
      <w:tblPr>
        <w:tblW w:w="10490" w:type="dxa"/>
        <w:tblCellSpacing w:w="37" w:type="dxa"/>
        <w:tblInd w:w="5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A1A" w:rsidRDefault="00380A1A" w:rsidP="00380A1A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20973D77" wp14:editId="651DCA95">
                  <wp:extent cx="1123950" cy="57900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 xml:space="preserve">Aftaleskema 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>Aftaleskemaet udfyldes på baggrund af de indgående aftaler til MUS. Under eller umiddelbart efter samtalen indtaster medarbejderen aftalerne i skemaet</w:t>
            </w:r>
            <w:r w:rsidR="00E05096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05096" w:rsidRPr="00E05096">
              <w:rPr>
                <w:rFonts w:ascii="Cambria" w:hAnsi="Cambria"/>
                <w:sz w:val="20"/>
                <w:szCs w:val="20"/>
              </w:rPr>
              <w:t>MUS er en fortrolig samtale mellem medarbejder og nærmeste leder. Institutlederen vil dog blive involveret, hvis der opstår emner, som fordrer hans/hendes inddragelse. Den enkelte medarbejder har imidlertid mulighed for at tilkendegive, at denne inddragelse ikke ønskes.</w:t>
            </w:r>
            <w:bookmarkStart w:id="0" w:name="_GoBack"/>
            <w:bookmarkEnd w:id="0"/>
            <w:r w:rsidRPr="00831FF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380A1A" w:rsidRDefault="00350C74">
            <w:pPr>
              <w:rPr>
                <w:rFonts w:eastAsia="Times New Roman"/>
                <w:b/>
              </w:rPr>
            </w:pPr>
            <w:r w:rsidRPr="00380A1A">
              <w:rPr>
                <w:rFonts w:ascii="Cambria" w:eastAsia="Times New Roman" w:hAnsi="Cambria"/>
                <w:b/>
                <w:color w:val="365F91"/>
              </w:rPr>
              <w:t xml:space="preserve">Hovedlinjerne i samtalen 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 xml:space="preserve">Her kan hovedlinjerne i samtalen fastholdes. Det er ikke hensigten, at der skrives referat af samtalen. </w:t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760E16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</w:p>
        </w:tc>
      </w:tr>
    </w:tbl>
    <w:p w:rsidR="00760E16" w:rsidRDefault="00760E16">
      <w:pPr>
        <w:rPr>
          <w:rFonts w:eastAsia="Times New Roman"/>
          <w:vanish/>
        </w:rPr>
      </w:pPr>
    </w:p>
    <w:tbl>
      <w:tblPr>
        <w:tblW w:w="4913" w:type="pct"/>
        <w:tblCellSpacing w:w="37" w:type="dxa"/>
        <w:tblInd w:w="-3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82"/>
        <w:gridCol w:w="3221"/>
        <w:gridCol w:w="1679"/>
        <w:gridCol w:w="1316"/>
      </w:tblGrid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A. Aftale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 xml:space="preserve">Beskriv aftalen. Det kan både være faglige og personlige udviklingsmål eller øvrige aftaler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B. Aktiviteter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>Beskriv hvilke aktiviteter aftalen</w:t>
            </w:r>
            <w:r w:rsidRPr="00831FFB">
              <w:rPr>
                <w:rFonts w:ascii="Cambria" w:hAnsi="Cambria"/>
                <w:sz w:val="20"/>
                <w:szCs w:val="20"/>
              </w:rPr>
              <w:br/>
              <w:t xml:space="preserve">i hovedtræk indebærer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C. Ansvarlig</w:t>
            </w:r>
          </w:p>
          <w:p w:rsidR="00760E16" w:rsidRPr="00831FFB" w:rsidRDefault="00350C74" w:rsidP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>Leder eller</w:t>
            </w:r>
            <w:r w:rsidRPr="00831FFB">
              <w:rPr>
                <w:rFonts w:ascii="Cambria" w:hAnsi="Cambria"/>
                <w:sz w:val="20"/>
                <w:szCs w:val="20"/>
              </w:rPr>
              <w:br/>
              <w:t xml:space="preserve">medarbejder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sz w:val="22"/>
                <w:szCs w:val="22"/>
              </w:rPr>
            </w:pPr>
            <w:r w:rsidRPr="00380A1A">
              <w:rPr>
                <w:rFonts w:ascii="Cambria" w:hAnsi="Cambria"/>
                <w:b/>
                <w:color w:val="365F91"/>
                <w:sz w:val="22"/>
                <w:szCs w:val="22"/>
              </w:rPr>
              <w:t>D.</w:t>
            </w:r>
            <w:r w:rsidRPr="00380A1A">
              <w:rPr>
                <w:rFonts w:ascii="Cambria" w:hAnsi="Cambria"/>
                <w:color w:val="365F91"/>
                <w:sz w:val="22"/>
                <w:szCs w:val="22"/>
              </w:rPr>
              <w:t xml:space="preserve"> </w:t>
            </w:r>
            <w:r w:rsidRPr="00380A1A">
              <w:rPr>
                <w:rFonts w:ascii="Cambria" w:hAnsi="Cambria"/>
                <w:b/>
                <w:color w:val="365F91"/>
                <w:sz w:val="22"/>
                <w:szCs w:val="22"/>
              </w:rPr>
              <w:t>Hvornår</w:t>
            </w:r>
          </w:p>
          <w:p w:rsidR="00760E16" w:rsidRPr="00831FFB" w:rsidRDefault="00831FFB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Hvornår følges op </w:t>
            </w:r>
            <w:r w:rsidR="00350C74" w:rsidRPr="00831FFB">
              <w:rPr>
                <w:rFonts w:ascii="Cambria" w:hAnsi="Cambria"/>
                <w:sz w:val="20"/>
                <w:szCs w:val="20"/>
              </w:rPr>
              <w:t xml:space="preserve">første gang? </w:t>
            </w: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1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80A1A" w:rsidRDefault="00380A1A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2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3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4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5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6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</w:tbl>
    <w:p w:rsidR="00760E16" w:rsidRDefault="00350C74">
      <w:pPr>
        <w:pStyle w:val="z-BottomofForm"/>
      </w:pPr>
      <w:r>
        <w:t>Bottom of Form</w:t>
      </w:r>
    </w:p>
    <w:sectPr w:rsidR="00760E16" w:rsidSect="00831F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A" w:rsidRDefault="00380A1A" w:rsidP="00380A1A">
      <w:r>
        <w:separator/>
      </w:r>
    </w:p>
  </w:endnote>
  <w:endnote w:type="continuationSeparator" w:id="0">
    <w:p w:rsidR="00380A1A" w:rsidRDefault="00380A1A" w:rsidP="0038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A" w:rsidRDefault="00380A1A" w:rsidP="00380A1A">
      <w:r>
        <w:separator/>
      </w:r>
    </w:p>
  </w:footnote>
  <w:footnote w:type="continuationSeparator" w:id="0">
    <w:p w:rsidR="00380A1A" w:rsidRDefault="00380A1A" w:rsidP="0038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4"/>
    <w:rsid w:val="00244F1D"/>
    <w:rsid w:val="00350C74"/>
    <w:rsid w:val="00380A1A"/>
    <w:rsid w:val="00760E16"/>
    <w:rsid w:val="00831FFB"/>
    <w:rsid w:val="0091616C"/>
    <w:rsid w:val="00BA28B8"/>
    <w:rsid w:val="00E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 Denmark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Kilden Nielsen</dc:creator>
  <cp:lastModifiedBy>Birgitte Højklint Nielsen</cp:lastModifiedBy>
  <cp:revision>2</cp:revision>
  <cp:lastPrinted>2013-06-12T08:20:00Z</cp:lastPrinted>
  <dcterms:created xsi:type="dcterms:W3CDTF">2014-03-06T07:17:00Z</dcterms:created>
  <dcterms:modified xsi:type="dcterms:W3CDTF">2014-03-06T07:17:00Z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Language">
    <vt:lpwstr>DK</vt:lpwstr>
  </property>
  <property fmtid="{D5CDD505-2E9C-101B-9397-08002B2CF9AE}" pid="3" name="ShowLogo">
    <vt:lpwstr>Yes</vt:lpwstr>
  </property>
</Properties>
</file>